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97" w:rsidRDefault="00CC346D">
      <w:pPr>
        <w:pStyle w:val="Corpsdetexte"/>
        <w:kinsoku w:val="0"/>
        <w:overflowPunct w:val="0"/>
        <w:ind w:left="3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66775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97" w:rsidRDefault="00545797">
      <w:pPr>
        <w:pStyle w:val="Corpsdetexte"/>
        <w:kinsoku w:val="0"/>
        <w:overflowPunct w:val="0"/>
        <w:spacing w:before="5"/>
        <w:rPr>
          <w:rFonts w:ascii="Times New Roman" w:hAnsi="Times New Roman" w:cs="Times New Roman"/>
          <w:sz w:val="7"/>
          <w:szCs w:val="7"/>
        </w:rPr>
      </w:pPr>
    </w:p>
    <w:p w:rsidR="00545797" w:rsidRDefault="00545797">
      <w:pPr>
        <w:pStyle w:val="Corpsdetexte"/>
        <w:kinsoku w:val="0"/>
        <w:overflowPunct w:val="0"/>
        <w:spacing w:before="80"/>
        <w:ind w:left="249"/>
        <w:jc w:val="center"/>
        <w:rPr>
          <w:rFonts w:ascii="Times New Roman" w:hAnsi="Times New Roman" w:cs="Times New Roman"/>
          <w:b/>
          <w:bCs/>
          <w:spacing w:val="-80"/>
          <w:w w:val="99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80"/>
          <w:w w:val="99"/>
          <w:sz w:val="32"/>
          <w:szCs w:val="32"/>
          <w:u w:val="single"/>
        </w:rPr>
        <w:t xml:space="preserve"> </w:t>
      </w:r>
      <w:r>
        <w:rPr>
          <w:spacing w:val="-3"/>
          <w:sz w:val="32"/>
          <w:szCs w:val="32"/>
          <w:u w:val="single"/>
        </w:rPr>
        <w:t>DOSSIER D’INSCRIPTION SCOLAIRE</w:t>
      </w:r>
    </w:p>
    <w:p w:rsidR="00545797" w:rsidRDefault="00545797">
      <w:pPr>
        <w:pStyle w:val="Corpsdetexte"/>
        <w:kinsoku w:val="0"/>
        <w:overflowPunct w:val="0"/>
        <w:spacing w:before="3"/>
        <w:ind w:left="247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Année scolaire 202</w:t>
      </w:r>
      <w:r w:rsidR="002A7FAA">
        <w:rPr>
          <w:sz w:val="36"/>
          <w:szCs w:val="36"/>
          <w:u w:val="single"/>
        </w:rPr>
        <w:t>1</w:t>
      </w:r>
      <w:r>
        <w:rPr>
          <w:sz w:val="36"/>
          <w:szCs w:val="36"/>
          <w:u w:val="single"/>
        </w:rPr>
        <w:t>-202</w:t>
      </w:r>
      <w:r w:rsidR="002A7FAA">
        <w:rPr>
          <w:sz w:val="36"/>
          <w:szCs w:val="36"/>
          <w:u w:val="single"/>
        </w:rPr>
        <w:t>2</w:t>
      </w:r>
    </w:p>
    <w:p w:rsidR="00545797" w:rsidRDefault="00CC346D">
      <w:pPr>
        <w:pStyle w:val="Corpsdetexte"/>
        <w:kinsoku w:val="0"/>
        <w:overflowPunct w:val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210820</wp:posOffset>
                </wp:positionV>
                <wp:extent cx="6572250" cy="723900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723900"/>
                          <a:chOff x="727" y="332"/>
                          <a:chExt cx="10350" cy="114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735" y="340"/>
                            <a:ext cx="10335" cy="1125"/>
                          </a:xfrm>
                          <a:custGeom>
                            <a:avLst/>
                            <a:gdLst>
                              <a:gd name="T0" fmla="*/ 187 w 10335"/>
                              <a:gd name="T1" fmla="*/ 0 h 1125"/>
                              <a:gd name="T2" fmla="*/ 114 w 10335"/>
                              <a:gd name="T3" fmla="*/ 14 h 1125"/>
                              <a:gd name="T4" fmla="*/ 54 w 10335"/>
                              <a:gd name="T5" fmla="*/ 54 h 1125"/>
                              <a:gd name="T6" fmla="*/ 14 w 10335"/>
                              <a:gd name="T7" fmla="*/ 114 h 1125"/>
                              <a:gd name="T8" fmla="*/ 0 w 10335"/>
                              <a:gd name="T9" fmla="*/ 187 h 1125"/>
                              <a:gd name="T10" fmla="*/ 0 w 10335"/>
                              <a:gd name="T11" fmla="*/ 937 h 1125"/>
                              <a:gd name="T12" fmla="*/ 14 w 10335"/>
                              <a:gd name="T13" fmla="*/ 1010 h 1125"/>
                              <a:gd name="T14" fmla="*/ 54 w 10335"/>
                              <a:gd name="T15" fmla="*/ 1070 h 1125"/>
                              <a:gd name="T16" fmla="*/ 114 w 10335"/>
                              <a:gd name="T17" fmla="*/ 1110 h 1125"/>
                              <a:gd name="T18" fmla="*/ 187 w 10335"/>
                              <a:gd name="T19" fmla="*/ 1125 h 1125"/>
                              <a:gd name="T20" fmla="*/ 10147 w 10335"/>
                              <a:gd name="T21" fmla="*/ 1125 h 1125"/>
                              <a:gd name="T22" fmla="*/ 10220 w 10335"/>
                              <a:gd name="T23" fmla="*/ 1110 h 1125"/>
                              <a:gd name="T24" fmla="*/ 10280 w 10335"/>
                              <a:gd name="T25" fmla="*/ 1070 h 1125"/>
                              <a:gd name="T26" fmla="*/ 10320 w 10335"/>
                              <a:gd name="T27" fmla="*/ 1010 h 1125"/>
                              <a:gd name="T28" fmla="*/ 10335 w 10335"/>
                              <a:gd name="T29" fmla="*/ 937 h 1125"/>
                              <a:gd name="T30" fmla="*/ 10335 w 10335"/>
                              <a:gd name="T31" fmla="*/ 187 h 1125"/>
                              <a:gd name="T32" fmla="*/ 10320 w 10335"/>
                              <a:gd name="T33" fmla="*/ 114 h 1125"/>
                              <a:gd name="T34" fmla="*/ 10280 w 10335"/>
                              <a:gd name="T35" fmla="*/ 54 h 1125"/>
                              <a:gd name="T36" fmla="*/ 10220 w 10335"/>
                              <a:gd name="T37" fmla="*/ 14 h 1125"/>
                              <a:gd name="T38" fmla="*/ 10147 w 10335"/>
                              <a:gd name="T39" fmla="*/ 0 h 1125"/>
                              <a:gd name="T40" fmla="*/ 187 w 10335"/>
                              <a:gd name="T41" fmla="*/ 0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335" h="1125">
                                <a:moveTo>
                                  <a:pt x="187" y="0"/>
                                </a:moveTo>
                                <a:lnTo>
                                  <a:pt x="114" y="14"/>
                                </a:lnTo>
                                <a:lnTo>
                                  <a:pt x="54" y="54"/>
                                </a:lnTo>
                                <a:lnTo>
                                  <a:pt x="14" y="114"/>
                                </a:lnTo>
                                <a:lnTo>
                                  <a:pt x="0" y="187"/>
                                </a:lnTo>
                                <a:lnTo>
                                  <a:pt x="0" y="937"/>
                                </a:lnTo>
                                <a:lnTo>
                                  <a:pt x="14" y="1010"/>
                                </a:lnTo>
                                <a:lnTo>
                                  <a:pt x="54" y="1070"/>
                                </a:lnTo>
                                <a:lnTo>
                                  <a:pt x="114" y="1110"/>
                                </a:lnTo>
                                <a:lnTo>
                                  <a:pt x="187" y="1125"/>
                                </a:lnTo>
                                <a:lnTo>
                                  <a:pt x="10147" y="1125"/>
                                </a:lnTo>
                                <a:lnTo>
                                  <a:pt x="10220" y="1110"/>
                                </a:lnTo>
                                <a:lnTo>
                                  <a:pt x="10280" y="1070"/>
                                </a:lnTo>
                                <a:lnTo>
                                  <a:pt x="10320" y="1010"/>
                                </a:lnTo>
                                <a:lnTo>
                                  <a:pt x="10335" y="937"/>
                                </a:lnTo>
                                <a:lnTo>
                                  <a:pt x="10335" y="187"/>
                                </a:lnTo>
                                <a:lnTo>
                                  <a:pt x="10320" y="114"/>
                                </a:lnTo>
                                <a:lnTo>
                                  <a:pt x="10280" y="54"/>
                                </a:lnTo>
                                <a:lnTo>
                                  <a:pt x="10220" y="14"/>
                                </a:lnTo>
                                <a:lnTo>
                                  <a:pt x="10147" y="0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333"/>
                            <a:ext cx="1035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797" w:rsidRDefault="00545797">
                              <w:pPr>
                                <w:pStyle w:val="Corpsdetexte"/>
                                <w:kinsoku w:val="0"/>
                                <w:overflowPunct w:val="0"/>
                                <w:spacing w:before="154"/>
                                <w:ind w:left="2880" w:hanging="2626"/>
                                <w:rPr>
                                  <w:spacing w:val="-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Pour l’entrée à l’école </w:t>
                              </w:r>
                              <w:r>
                                <w:rPr>
                                  <w:spacing w:val="-3"/>
                                  <w:sz w:val="32"/>
                                  <w:szCs w:val="32"/>
                                </w:rPr>
                                <w:t xml:space="preserve">maternelle </w:t>
                              </w:r>
                              <w:r>
                                <w:rPr>
                                  <w:sz w:val="32"/>
                                  <w:szCs w:val="32"/>
                                  <w:u w:val="single"/>
                                </w:rPr>
                                <w:t xml:space="preserve">Petite </w:t>
                              </w:r>
                              <w:r>
                                <w:rPr>
                                  <w:spacing w:val="-3"/>
                                  <w:sz w:val="32"/>
                                  <w:szCs w:val="32"/>
                                  <w:u w:val="single"/>
                                </w:rPr>
                                <w:t>section</w:t>
                              </w:r>
                              <w:r>
                                <w:rPr>
                                  <w:spacing w:val="-3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école </w:t>
                              </w:r>
                              <w:r>
                                <w:rPr>
                                  <w:spacing w:val="-3"/>
                                  <w:sz w:val="32"/>
                                  <w:szCs w:val="32"/>
                                </w:rPr>
                                <w:t xml:space="preserve">élémentaire </w:t>
                              </w:r>
                              <w:r>
                                <w:rPr>
                                  <w:spacing w:val="-3"/>
                                  <w:sz w:val="32"/>
                                  <w:szCs w:val="32"/>
                                  <w:u w:val="single"/>
                                </w:rPr>
                                <w:t>CP</w:t>
                              </w:r>
                              <w:r>
                                <w:rPr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ou </w:t>
                              </w:r>
                              <w:r>
                                <w:rPr>
                                  <w:spacing w:val="-4"/>
                                  <w:sz w:val="32"/>
                                  <w:szCs w:val="32"/>
                                </w:rPr>
                                <w:t xml:space="preserve">pour </w:t>
                              </w:r>
                              <w:r>
                                <w:rPr>
                                  <w:spacing w:val="-3"/>
                                  <w:sz w:val="32"/>
                                  <w:szCs w:val="32"/>
                                </w:rPr>
                                <w:t xml:space="preserve">tout </w:t>
                              </w:r>
                              <w:r>
                                <w:rPr>
                                  <w:spacing w:val="-3"/>
                                  <w:sz w:val="32"/>
                                  <w:szCs w:val="32"/>
                                  <w:u w:val="single"/>
                                </w:rPr>
                                <w:t>nouvel arrivant</w:t>
                              </w:r>
                              <w:r>
                                <w:rPr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sur la </w:t>
                              </w:r>
                              <w:r>
                                <w:rPr>
                                  <w:spacing w:val="-3"/>
                                  <w:sz w:val="32"/>
                                  <w:szCs w:val="32"/>
                                </w:rPr>
                                <w:t>commune.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" o:spid="_x0000_s1026" style="position:absolute;margin-left:36.35pt;margin-top:16.6pt;width:517.5pt;height:57pt;z-index:251658240;mso-wrap-distance-left:0;mso-wrap-distance-right:0;mso-position-horizontal-relative:page" coordorigin="727,332" coordsize="1035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" o:allowincell="f">
                <v:shape id="Freeform 3" o:spid="_x0000_s1027" style="position:absolute;left:735;top:340;width:10335;height:1125;visibility:visible;mso-wrap-style:square;v-text-anchor:top" coordsize="10335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" path="m187,l114,14,54,54,14,114,,187,,937r14,73l54,1070r60,40l187,1125r9960,l10220,1110r60,-40l10320,1010r15,-73l10335,187r-15,-73l10280,54r-60,-40l10147,,187,xe" filled="f" strokecolor="red">
                  <v:path arrowok="t" o:connecttype="custom" o:connectlocs="187,0;114,14;54,54;14,114;0,187;0,937;14,1010;54,1070;114,1110;187,1125;10147,1125;10220,1110;10280,1070;10320,1010;10335,937;10335,187;10320,114;10280,54;10220,14;10147,0;187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8;top:333;width:1035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45797" w:rsidRDefault="00545797">
                        <w:pPr>
                          <w:pStyle w:val="Corpsdetexte"/>
                          <w:kinsoku w:val="0"/>
                          <w:overflowPunct w:val="0"/>
                          <w:spacing w:before="154"/>
                          <w:ind w:left="2880" w:hanging="2626"/>
                          <w:rPr>
                            <w:spacing w:val="-3"/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Pour l’entrée à l’école </w:t>
                        </w:r>
                        <w:r>
                          <w:rPr>
                            <w:spacing w:val="-3"/>
                            <w:sz w:val="32"/>
                            <w:szCs w:val="32"/>
                          </w:rPr>
                          <w:t xml:space="preserve">maternelle </w:t>
                        </w:r>
                        <w:r>
                          <w:rPr>
                            <w:sz w:val="32"/>
                            <w:szCs w:val="32"/>
                            <w:u w:val="single"/>
                          </w:rPr>
                          <w:t xml:space="preserve">Petite </w:t>
                        </w:r>
                        <w:r>
                          <w:rPr>
                            <w:spacing w:val="-3"/>
                            <w:sz w:val="32"/>
                            <w:szCs w:val="32"/>
                            <w:u w:val="single"/>
                          </w:rPr>
                          <w:t>section</w:t>
                        </w:r>
                        <w:r>
                          <w:rPr>
                            <w:spacing w:val="-3"/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école </w:t>
                        </w:r>
                        <w:r>
                          <w:rPr>
                            <w:spacing w:val="-3"/>
                            <w:sz w:val="32"/>
                            <w:szCs w:val="32"/>
                          </w:rPr>
                          <w:t xml:space="preserve">élémentaire </w:t>
                        </w:r>
                        <w:r>
                          <w:rPr>
                            <w:spacing w:val="-3"/>
                            <w:sz w:val="32"/>
                            <w:szCs w:val="32"/>
                            <w:u w:val="single"/>
                          </w:rPr>
                          <w:t>CP</w:t>
                        </w:r>
                        <w:r>
                          <w:rPr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ou </w:t>
                        </w:r>
                        <w:r>
                          <w:rPr>
                            <w:spacing w:val="-4"/>
                            <w:sz w:val="32"/>
                            <w:szCs w:val="32"/>
                          </w:rPr>
                          <w:t xml:space="preserve">pour </w:t>
                        </w:r>
                        <w:r>
                          <w:rPr>
                            <w:spacing w:val="-3"/>
                            <w:sz w:val="32"/>
                            <w:szCs w:val="32"/>
                          </w:rPr>
                          <w:t xml:space="preserve">tout </w:t>
                        </w:r>
                        <w:r>
                          <w:rPr>
                            <w:spacing w:val="-3"/>
                            <w:sz w:val="32"/>
                            <w:szCs w:val="32"/>
                            <w:u w:val="single"/>
                          </w:rPr>
                          <w:t>nouvel arrivant</w:t>
                        </w:r>
                        <w:r>
                          <w:rPr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sur la </w:t>
                        </w:r>
                        <w:r>
                          <w:rPr>
                            <w:spacing w:val="-3"/>
                            <w:sz w:val="32"/>
                            <w:szCs w:val="32"/>
                          </w:rPr>
                          <w:t>commune.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45797" w:rsidRDefault="00545797">
      <w:pPr>
        <w:pStyle w:val="Titre1"/>
        <w:kinsoku w:val="0"/>
        <w:overflowPunct w:val="0"/>
        <w:spacing w:before="109"/>
        <w:rPr>
          <w:u w:val="none"/>
        </w:rPr>
      </w:pPr>
      <w:r>
        <w:t>A partir de quel âge scolariser son enfant en 202</w:t>
      </w:r>
      <w:r w:rsidR="002A7FAA">
        <w:t>1</w:t>
      </w:r>
      <w:r>
        <w:t xml:space="preserve"> ?</w:t>
      </w:r>
    </w:p>
    <w:p w:rsidR="00545797" w:rsidRDefault="00545797">
      <w:pPr>
        <w:pStyle w:val="Corpsdetexte"/>
        <w:kinsoku w:val="0"/>
        <w:overflowPunct w:val="0"/>
        <w:spacing w:line="267" w:lineRule="exact"/>
        <w:ind w:left="372"/>
      </w:pPr>
      <w:r>
        <w:t>Peuvent être inscrits</w:t>
      </w:r>
      <w:r w:rsidR="004500D0">
        <w:t xml:space="preserve"> en maternelle petite section</w:t>
      </w:r>
      <w:r>
        <w:t xml:space="preserve"> les enfants nés en 201</w:t>
      </w:r>
      <w:r w:rsidR="002A7FAA">
        <w:t>8</w:t>
      </w:r>
      <w:r>
        <w:t>.</w:t>
      </w:r>
    </w:p>
    <w:p w:rsidR="00545797" w:rsidRDefault="00545797">
      <w:pPr>
        <w:pStyle w:val="Corpsdetexte"/>
        <w:kinsoku w:val="0"/>
        <w:overflowPunct w:val="0"/>
        <w:spacing w:before="2"/>
        <w:rPr>
          <w:sz w:val="28"/>
          <w:szCs w:val="28"/>
        </w:rPr>
      </w:pPr>
    </w:p>
    <w:p w:rsidR="00545797" w:rsidRDefault="00545797">
      <w:pPr>
        <w:pStyle w:val="Titre1"/>
        <w:kinsoku w:val="0"/>
        <w:overflowPunct w:val="0"/>
        <w:rPr>
          <w:rFonts w:ascii="Times New Roman" w:hAnsi="Times New Roman" w:cs="Times New Roman"/>
          <w:b/>
          <w:bCs/>
          <w:spacing w:val="-60"/>
          <w:u w:val="none"/>
        </w:rPr>
      </w:pPr>
      <w:r>
        <w:rPr>
          <w:rFonts w:ascii="Times New Roman" w:hAnsi="Times New Roman" w:cs="Times New Roman"/>
          <w:b/>
          <w:bCs/>
          <w:spacing w:val="-60"/>
        </w:rPr>
        <w:t xml:space="preserve"> </w:t>
      </w:r>
      <w:r>
        <w:t xml:space="preserve">Quelles </w:t>
      </w:r>
      <w:r>
        <w:rPr>
          <w:spacing w:val="-3"/>
        </w:rPr>
        <w:t xml:space="preserve">sont </w:t>
      </w:r>
      <w:r>
        <w:t xml:space="preserve">les </w:t>
      </w:r>
      <w:r>
        <w:rPr>
          <w:spacing w:val="-3"/>
        </w:rPr>
        <w:t xml:space="preserve">conditions </w:t>
      </w:r>
      <w:r>
        <w:t>d’admissions ?</w:t>
      </w:r>
    </w:p>
    <w:p w:rsidR="00545797" w:rsidRDefault="00545797">
      <w:pPr>
        <w:pStyle w:val="Corpsdetexte"/>
        <w:kinsoku w:val="0"/>
        <w:overflowPunct w:val="0"/>
        <w:ind w:left="372" w:right="249"/>
      </w:pPr>
      <w:r>
        <w:t>L’enfant doit avoir reçu la vaccination obligatoire DTP (« Diphtérie-Tétanos-Polio » : 3 injections + 1 rappel) et être apte à la vie collective en milieu scolaire.</w:t>
      </w:r>
    </w:p>
    <w:p w:rsidR="00545797" w:rsidRDefault="00545797">
      <w:pPr>
        <w:pStyle w:val="Corpsdetexte"/>
        <w:kinsoku w:val="0"/>
        <w:overflowPunct w:val="0"/>
        <w:ind w:left="372"/>
      </w:pPr>
      <w:r>
        <w:t>La vaccination pour le BCG n’est plus obligatoire mais recommandée dans certains cas à voir avec votre médecin.</w:t>
      </w:r>
    </w:p>
    <w:p w:rsidR="00545797" w:rsidRDefault="00545797">
      <w:pPr>
        <w:pStyle w:val="Corpsdetexte"/>
        <w:kinsoku w:val="0"/>
        <w:overflowPunct w:val="0"/>
      </w:pPr>
    </w:p>
    <w:p w:rsidR="00545797" w:rsidRDefault="00545797">
      <w:pPr>
        <w:pStyle w:val="Corpsdetexte"/>
        <w:kinsoku w:val="0"/>
        <w:overflowPunct w:val="0"/>
        <w:spacing w:line="267" w:lineRule="exact"/>
        <w:ind w:left="372"/>
      </w:pPr>
      <w:r>
        <w:rPr>
          <w:u w:val="single"/>
        </w:rPr>
        <w:t xml:space="preserve">INFORMATION FICHE DE </w:t>
      </w:r>
      <w:proofErr w:type="gramStart"/>
      <w:r>
        <w:rPr>
          <w:u w:val="single"/>
        </w:rPr>
        <w:t>RENSEIGNEMENTS:</w:t>
      </w:r>
      <w:proofErr w:type="gramEnd"/>
    </w:p>
    <w:p w:rsidR="002A7FAA" w:rsidRDefault="002A7FAA">
      <w:pPr>
        <w:pStyle w:val="Corpsdetexte"/>
        <w:kinsoku w:val="0"/>
        <w:overflowPunct w:val="0"/>
        <w:ind w:left="372" w:right="706"/>
      </w:pPr>
      <w:r>
        <w:t xml:space="preserve">Vous devez télécharger et compléter le dossier d’inscription sur le site internet de la ville de Genay, ou le </w:t>
      </w:r>
      <w:proofErr w:type="gramStart"/>
      <w:r>
        <w:t>retirer</w:t>
      </w:r>
      <w:proofErr w:type="gramEnd"/>
      <w:r>
        <w:t xml:space="preserve"> en mairie. </w:t>
      </w:r>
    </w:p>
    <w:p w:rsidR="00545797" w:rsidRDefault="00CC346D">
      <w:pPr>
        <w:pStyle w:val="Corpsdetexte"/>
        <w:kinsoku w:val="0"/>
        <w:overflowPunct w:val="0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141605</wp:posOffset>
                </wp:positionV>
                <wp:extent cx="6657975" cy="90614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906145"/>
                          <a:chOff x="592" y="223"/>
                          <a:chExt cx="10485" cy="1427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00" y="230"/>
                            <a:ext cx="10470" cy="1412"/>
                          </a:xfrm>
                          <a:custGeom>
                            <a:avLst/>
                            <a:gdLst>
                              <a:gd name="T0" fmla="*/ 235 w 10470"/>
                              <a:gd name="T1" fmla="*/ 0 h 1412"/>
                              <a:gd name="T2" fmla="*/ 160 w 10470"/>
                              <a:gd name="T3" fmla="*/ 12 h 1412"/>
                              <a:gd name="T4" fmla="*/ 96 w 10470"/>
                              <a:gd name="T5" fmla="*/ 45 h 1412"/>
                              <a:gd name="T6" fmla="*/ 45 w 10470"/>
                              <a:gd name="T7" fmla="*/ 96 h 1412"/>
                              <a:gd name="T8" fmla="*/ 11 w 10470"/>
                              <a:gd name="T9" fmla="*/ 160 h 1412"/>
                              <a:gd name="T10" fmla="*/ 0 w 10470"/>
                              <a:gd name="T11" fmla="*/ 235 h 1412"/>
                              <a:gd name="T12" fmla="*/ 0 w 10470"/>
                              <a:gd name="T13" fmla="*/ 1176 h 1412"/>
                              <a:gd name="T14" fmla="*/ 11 w 10470"/>
                              <a:gd name="T15" fmla="*/ 1251 h 1412"/>
                              <a:gd name="T16" fmla="*/ 45 w 10470"/>
                              <a:gd name="T17" fmla="*/ 1315 h 1412"/>
                              <a:gd name="T18" fmla="*/ 96 w 10470"/>
                              <a:gd name="T19" fmla="*/ 1366 h 1412"/>
                              <a:gd name="T20" fmla="*/ 160 w 10470"/>
                              <a:gd name="T21" fmla="*/ 1399 h 1412"/>
                              <a:gd name="T22" fmla="*/ 235 w 10470"/>
                              <a:gd name="T23" fmla="*/ 1412 h 1412"/>
                              <a:gd name="T24" fmla="*/ 10234 w 10470"/>
                              <a:gd name="T25" fmla="*/ 1412 h 1412"/>
                              <a:gd name="T26" fmla="*/ 10309 w 10470"/>
                              <a:gd name="T27" fmla="*/ 1399 h 1412"/>
                              <a:gd name="T28" fmla="*/ 10373 w 10470"/>
                              <a:gd name="T29" fmla="*/ 1366 h 1412"/>
                              <a:gd name="T30" fmla="*/ 10424 w 10470"/>
                              <a:gd name="T31" fmla="*/ 1315 h 1412"/>
                              <a:gd name="T32" fmla="*/ 10457 w 10470"/>
                              <a:gd name="T33" fmla="*/ 1251 h 1412"/>
                              <a:gd name="T34" fmla="*/ 10470 w 10470"/>
                              <a:gd name="T35" fmla="*/ 1176 h 1412"/>
                              <a:gd name="T36" fmla="*/ 10470 w 10470"/>
                              <a:gd name="T37" fmla="*/ 235 h 1412"/>
                              <a:gd name="T38" fmla="*/ 10457 w 10470"/>
                              <a:gd name="T39" fmla="*/ 160 h 1412"/>
                              <a:gd name="T40" fmla="*/ 10424 w 10470"/>
                              <a:gd name="T41" fmla="*/ 96 h 1412"/>
                              <a:gd name="T42" fmla="*/ 10373 w 10470"/>
                              <a:gd name="T43" fmla="*/ 45 h 1412"/>
                              <a:gd name="T44" fmla="*/ 10309 w 10470"/>
                              <a:gd name="T45" fmla="*/ 12 h 1412"/>
                              <a:gd name="T46" fmla="*/ 10234 w 10470"/>
                              <a:gd name="T47" fmla="*/ 0 h 1412"/>
                              <a:gd name="T48" fmla="*/ 235 w 10470"/>
                              <a:gd name="T49" fmla="*/ 0 h 1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470" h="1412">
                                <a:moveTo>
                                  <a:pt x="235" y="0"/>
                                </a:moveTo>
                                <a:lnTo>
                                  <a:pt x="160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1" y="160"/>
                                </a:lnTo>
                                <a:lnTo>
                                  <a:pt x="0" y="235"/>
                                </a:lnTo>
                                <a:lnTo>
                                  <a:pt x="0" y="1176"/>
                                </a:lnTo>
                                <a:lnTo>
                                  <a:pt x="11" y="1251"/>
                                </a:lnTo>
                                <a:lnTo>
                                  <a:pt x="45" y="1315"/>
                                </a:lnTo>
                                <a:lnTo>
                                  <a:pt x="96" y="1366"/>
                                </a:lnTo>
                                <a:lnTo>
                                  <a:pt x="160" y="1399"/>
                                </a:lnTo>
                                <a:lnTo>
                                  <a:pt x="235" y="1412"/>
                                </a:lnTo>
                                <a:lnTo>
                                  <a:pt x="10234" y="1412"/>
                                </a:lnTo>
                                <a:lnTo>
                                  <a:pt x="10309" y="1399"/>
                                </a:lnTo>
                                <a:lnTo>
                                  <a:pt x="10373" y="1366"/>
                                </a:lnTo>
                                <a:lnTo>
                                  <a:pt x="10424" y="1315"/>
                                </a:lnTo>
                                <a:lnTo>
                                  <a:pt x="10457" y="1251"/>
                                </a:lnTo>
                                <a:lnTo>
                                  <a:pt x="10470" y="1176"/>
                                </a:lnTo>
                                <a:lnTo>
                                  <a:pt x="10470" y="235"/>
                                </a:lnTo>
                                <a:lnTo>
                                  <a:pt x="10457" y="160"/>
                                </a:lnTo>
                                <a:lnTo>
                                  <a:pt x="10424" y="96"/>
                                </a:lnTo>
                                <a:lnTo>
                                  <a:pt x="10373" y="45"/>
                                </a:lnTo>
                                <a:lnTo>
                                  <a:pt x="10309" y="12"/>
                                </a:lnTo>
                                <a:lnTo>
                                  <a:pt x="10234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3" y="223"/>
                            <a:ext cx="10485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797" w:rsidRDefault="00545797">
                              <w:pPr>
                                <w:pStyle w:val="Corpsdetexte"/>
                                <w:kinsoku w:val="0"/>
                                <w:overflowPunct w:val="0"/>
                                <w:spacing w:before="71" w:line="292" w:lineRule="exact"/>
                                <w:ind w:left="1142" w:right="901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INSCRIVEZ VOTRE ENFANT :</w:t>
                              </w:r>
                            </w:p>
                            <w:p w:rsidR="002A7FAA" w:rsidRDefault="002A7FAA">
                              <w:pPr>
                                <w:pStyle w:val="Corpsdetexte"/>
                                <w:kinsoku w:val="0"/>
                                <w:overflowPunct w:val="0"/>
                                <w:spacing w:line="267" w:lineRule="exact"/>
                                <w:ind w:left="1142" w:right="901"/>
                                <w:jc w:val="center"/>
                              </w:pPr>
                              <w:r>
                                <w:t>Par mail</w:t>
                              </w:r>
                              <w:r w:rsidR="00545797">
                                <w:t xml:space="preserve">, à partir du lundi </w:t>
                              </w:r>
                              <w:r>
                                <w:t>1</w:t>
                              </w:r>
                              <w:r w:rsidRPr="002A7FAA">
                                <w:rPr>
                                  <w:vertAlign w:val="superscript"/>
                                </w:rPr>
                                <w:t>er</w:t>
                              </w:r>
                              <w:r>
                                <w:t xml:space="preserve"> mars</w:t>
                              </w:r>
                              <w:r w:rsidR="00545797">
                                <w:t xml:space="preserve"> 202</w:t>
                              </w:r>
                              <w:r>
                                <w:t>1</w:t>
                              </w:r>
                              <w:r w:rsidR="00545797">
                                <w:t xml:space="preserve"> </w:t>
                              </w:r>
                              <w:r w:rsidR="00D307BA">
                                <w:t xml:space="preserve">en envoyant votre dossier </w:t>
                              </w:r>
                              <w:r w:rsidR="00A55516">
                                <w:t xml:space="preserve">complet </w:t>
                              </w:r>
                              <w:r w:rsidR="00545797">
                                <w:t>à</w:t>
                              </w:r>
                              <w:r>
                                <w:t xml:space="preserve"> l’adresse mail : </w:t>
                              </w:r>
                              <w:hyperlink r:id="rId9" w:history="1">
                                <w:r w:rsidR="00D307BA" w:rsidRPr="000C1CF1">
                                  <w:rPr>
                                    <w:rStyle w:val="Lienhypertexte"/>
                                    <w:rFonts w:cs="Calibri Light"/>
                                  </w:rPr>
                                  <w:t>guichetunique@villedegenay.com</w:t>
                                </w:r>
                              </w:hyperlink>
                            </w:p>
                            <w:p w:rsidR="00545797" w:rsidRDefault="00545797" w:rsidP="00D307BA">
                              <w:pPr>
                                <w:pStyle w:val="Corpsdetexte"/>
                                <w:kinsoku w:val="0"/>
                                <w:overflowPunct w:val="0"/>
                                <w:spacing w:line="267" w:lineRule="exact"/>
                                <w:ind w:left="1142" w:right="901"/>
                                <w:jc w:val="center"/>
                              </w:pPr>
                              <w:r>
                                <w:t xml:space="preserve"> </w:t>
                              </w:r>
                              <w:r w:rsidR="00A55516">
                                <w:t>Si vous rencontrez des difficultés vous pouvez prendre RDV auprès du service guichet uniqu</w:t>
                              </w:r>
                              <w:r w:rsidR="00CB4079">
                                <w:t>e à partir du jeudi 4 mars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" o:spid="_x0000_s1029" style="position:absolute;margin-left:29.6pt;margin-top:11.15pt;width:524.25pt;height:71.35pt;z-index:251659264;mso-wrap-distance-left:0;mso-wrap-distance-right:0;mso-position-horizontal-relative:page" coordorigin="592,223" coordsize="10485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" o:allowincell="f">
                <v:shape id="Freeform 6" o:spid="_x0000_s1030" style="position:absolute;left:600;top:230;width:10470;height:1412;visibility:visible;mso-wrap-style:square;v-text-anchor:top" coordsize="10470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" path="m235,l160,12,96,45,45,96,11,160,,235r,941l11,1251r34,64l96,1366r64,33l235,1412r9999,l10309,1399r64,-33l10424,1315r33,-64l10470,1176r,-941l10457,160r-33,-64l10373,45r-64,-33l10234,,235,xe" filled="f" strokecolor="red">
                  <v:path arrowok="t" o:connecttype="custom" o:connectlocs="235,0;160,12;96,45;45,96;11,160;0,235;0,1176;11,1251;45,1315;96,1366;160,1399;235,1412;10234,1412;10309,1399;10373,1366;10424,1315;10457,1251;10470,1176;10470,235;10457,160;10424,96;10373,45;10309,12;10234,0;235,0" o:connectangles="0,0,0,0,0,0,0,0,0,0,0,0,0,0,0,0,0,0,0,0,0,0,0,0,0"/>
                </v:shape>
                <v:shape id="Text Box 7" o:spid="_x0000_s1031" type="#_x0000_t202" style="position:absolute;left:593;top:223;width:10485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45797" w:rsidRDefault="00545797">
                        <w:pPr>
                          <w:pStyle w:val="Corpsdetexte"/>
                          <w:kinsoku w:val="0"/>
                          <w:overflowPunct w:val="0"/>
                          <w:spacing w:before="71" w:line="292" w:lineRule="exact"/>
                          <w:ind w:left="1142" w:right="90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/>
                          </w:rPr>
                          <w:t>INSCRIVEZ VOTRE ENFANT :</w:t>
                        </w:r>
                      </w:p>
                      <w:p w:rsidR="002A7FAA" w:rsidRDefault="002A7FAA">
                        <w:pPr>
                          <w:pStyle w:val="Corpsdetexte"/>
                          <w:kinsoku w:val="0"/>
                          <w:overflowPunct w:val="0"/>
                          <w:spacing w:line="267" w:lineRule="exact"/>
                          <w:ind w:left="1142" w:right="901"/>
                          <w:jc w:val="center"/>
                        </w:pPr>
                        <w:r>
                          <w:t>Par mail</w:t>
                        </w:r>
                        <w:r w:rsidR="00545797">
                          <w:t xml:space="preserve">, à partir du lundi </w:t>
                        </w:r>
                        <w:r>
                          <w:t>1</w:t>
                        </w:r>
                        <w:r w:rsidRPr="002A7FAA">
                          <w:rPr>
                            <w:vertAlign w:val="superscript"/>
                          </w:rPr>
                          <w:t>er</w:t>
                        </w:r>
                        <w:r>
                          <w:t xml:space="preserve"> mars</w:t>
                        </w:r>
                        <w:r w:rsidR="00545797">
                          <w:t xml:space="preserve"> 202</w:t>
                        </w:r>
                        <w:r>
                          <w:t>1</w:t>
                        </w:r>
                        <w:r w:rsidR="00545797">
                          <w:t xml:space="preserve"> </w:t>
                        </w:r>
                        <w:r w:rsidR="00D307BA">
                          <w:t xml:space="preserve">en envoyant votre dossier </w:t>
                        </w:r>
                        <w:r w:rsidR="00A55516">
                          <w:t xml:space="preserve">complet </w:t>
                        </w:r>
                        <w:r w:rsidR="00545797">
                          <w:t>à</w:t>
                        </w:r>
                        <w:r>
                          <w:t xml:space="preserve"> l’adresse mail : </w:t>
                        </w:r>
                        <w:hyperlink r:id="rId10" w:history="1">
                          <w:r w:rsidR="00D307BA" w:rsidRPr="000C1CF1">
                            <w:rPr>
                              <w:rStyle w:val="Lienhypertexte"/>
                              <w:rFonts w:cs="Calibri Light"/>
                            </w:rPr>
                            <w:t>guichetunique@villedegenay.com</w:t>
                          </w:r>
                        </w:hyperlink>
                      </w:p>
                      <w:p w:rsidR="00545797" w:rsidRDefault="00545797" w:rsidP="00D307BA">
                        <w:pPr>
                          <w:pStyle w:val="Corpsdetexte"/>
                          <w:kinsoku w:val="0"/>
                          <w:overflowPunct w:val="0"/>
                          <w:spacing w:line="267" w:lineRule="exact"/>
                          <w:ind w:left="1142" w:right="901"/>
                          <w:jc w:val="center"/>
                        </w:pPr>
                        <w:r>
                          <w:t xml:space="preserve"> </w:t>
                        </w:r>
                        <w:r w:rsidR="00A55516">
                          <w:t>Si vous rencontrez des difficultés vous pouvez prendre RDV auprès du service guichet uniqu</w:t>
                        </w:r>
                        <w:r w:rsidR="00CB4079">
                          <w:t>e à partir du jeudi 4 mars 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45797" w:rsidRDefault="00545797">
      <w:pPr>
        <w:pStyle w:val="Corpsdetexte"/>
        <w:kinsoku w:val="0"/>
        <w:overflowPunct w:val="0"/>
        <w:spacing w:before="7"/>
        <w:ind w:left="372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Tout dossier incomplet ne sera pas traité </w:t>
      </w:r>
    </w:p>
    <w:p w:rsidR="00545797" w:rsidRDefault="00545797">
      <w:pPr>
        <w:pStyle w:val="Titre1"/>
        <w:kinsoku w:val="0"/>
        <w:overflowPunct w:val="0"/>
        <w:spacing w:before="220"/>
        <w:rPr>
          <w:u w:val="none"/>
        </w:rPr>
      </w:pPr>
      <w:r>
        <w:rPr>
          <w:u w:color="000000"/>
        </w:rPr>
        <w:t>LES PIECES JUSTIFICATIVES NECESSAIRES (faire les copies)</w:t>
      </w:r>
    </w:p>
    <w:p w:rsidR="00545797" w:rsidRDefault="00545797">
      <w:pPr>
        <w:pStyle w:val="Paragraphedeliste"/>
        <w:numPr>
          <w:ilvl w:val="0"/>
          <w:numId w:val="2"/>
        </w:numPr>
        <w:tabs>
          <w:tab w:val="left" w:pos="1081"/>
        </w:tabs>
        <w:kinsoku w:val="0"/>
        <w:overflowPunct w:val="0"/>
        <w:spacing w:line="279" w:lineRule="exact"/>
        <w:rPr>
          <w:sz w:val="22"/>
          <w:szCs w:val="22"/>
        </w:rPr>
      </w:pPr>
      <w:r>
        <w:rPr>
          <w:sz w:val="22"/>
          <w:szCs w:val="22"/>
        </w:rPr>
        <w:t>Concernant le domicile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545797" w:rsidRDefault="00545797">
      <w:pPr>
        <w:pStyle w:val="Paragraphedeliste"/>
        <w:numPr>
          <w:ilvl w:val="1"/>
          <w:numId w:val="2"/>
        </w:numPr>
        <w:tabs>
          <w:tab w:val="left" w:pos="1211"/>
        </w:tabs>
        <w:kinsoku w:val="0"/>
        <w:overflowPunct w:val="0"/>
        <w:ind w:right="282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justificatif de votre résidence principale datant de moins de 3 mois (bail de location ou acte de vente, quittance de loyer, impôts ou attestation d’assurance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habitation.</w:t>
      </w:r>
    </w:p>
    <w:p w:rsidR="00545797" w:rsidRDefault="00545797">
      <w:pPr>
        <w:pStyle w:val="Paragraphedeliste"/>
        <w:numPr>
          <w:ilvl w:val="1"/>
          <w:numId w:val="2"/>
        </w:numPr>
        <w:tabs>
          <w:tab w:val="left" w:pos="1211"/>
        </w:tabs>
        <w:kinsoku w:val="0"/>
        <w:overflowPunct w:val="0"/>
        <w:spacing w:before="1"/>
        <w:ind w:right="370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cas de domicile différent du père et de la mère : le jugement de divorce ou attestation sur l’honneur précisant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résidence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principale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l’enfant. Ainsi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qu’un justificatif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domicile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garde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alternée.</w:t>
      </w:r>
    </w:p>
    <w:p w:rsidR="00545797" w:rsidRDefault="00545797">
      <w:pPr>
        <w:pStyle w:val="Corpsdetexte"/>
        <w:kinsoku w:val="0"/>
        <w:overflowPunct w:val="0"/>
        <w:spacing w:before="10"/>
        <w:rPr>
          <w:sz w:val="21"/>
          <w:szCs w:val="21"/>
        </w:rPr>
      </w:pPr>
    </w:p>
    <w:p w:rsidR="00545797" w:rsidRDefault="00545797">
      <w:pPr>
        <w:pStyle w:val="Paragraphedeliste"/>
        <w:numPr>
          <w:ilvl w:val="0"/>
          <w:numId w:val="2"/>
        </w:numPr>
        <w:tabs>
          <w:tab w:val="left" w:pos="1081"/>
        </w:tabs>
        <w:kinsoku w:val="0"/>
        <w:overflowPunct w:val="0"/>
        <w:spacing w:before="1"/>
        <w:rPr>
          <w:sz w:val="22"/>
          <w:szCs w:val="22"/>
        </w:rPr>
      </w:pPr>
      <w:r>
        <w:rPr>
          <w:sz w:val="22"/>
          <w:szCs w:val="22"/>
        </w:rPr>
        <w:t>Le livret 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famille</w:t>
      </w:r>
    </w:p>
    <w:p w:rsidR="00545797" w:rsidRDefault="00545797">
      <w:pPr>
        <w:pStyle w:val="Paragraphedeliste"/>
        <w:numPr>
          <w:ilvl w:val="0"/>
          <w:numId w:val="2"/>
        </w:numPr>
        <w:tabs>
          <w:tab w:val="left" w:pos="108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Le carnet de santé de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l’enfant</w:t>
      </w:r>
    </w:p>
    <w:p w:rsidR="00545797" w:rsidRDefault="00545797">
      <w:pPr>
        <w:pStyle w:val="Corpsdetexte"/>
        <w:kinsoku w:val="0"/>
        <w:overflowPunct w:val="0"/>
        <w:spacing w:before="3"/>
        <w:rPr>
          <w:sz w:val="24"/>
          <w:szCs w:val="24"/>
        </w:rPr>
      </w:pPr>
    </w:p>
    <w:p w:rsidR="00545797" w:rsidRDefault="00545797">
      <w:pPr>
        <w:pStyle w:val="Titre1"/>
        <w:kinsoku w:val="0"/>
        <w:overflowPunct w:val="0"/>
        <w:spacing w:line="240" w:lineRule="auto"/>
        <w:rPr>
          <w:u w:val="none"/>
        </w:rPr>
      </w:pPr>
      <w:r>
        <w:rPr>
          <w:u w:color="000000"/>
        </w:rPr>
        <w:t>QUE FAIRE ENSUITE ?</w:t>
      </w:r>
    </w:p>
    <w:p w:rsidR="00545797" w:rsidRDefault="00545797">
      <w:pPr>
        <w:pStyle w:val="Corpsdetexte"/>
        <w:kinsoku w:val="0"/>
        <w:overflowPunct w:val="0"/>
        <w:spacing w:before="2"/>
        <w:rPr>
          <w:sz w:val="19"/>
          <w:szCs w:val="19"/>
        </w:rPr>
      </w:pPr>
    </w:p>
    <w:p w:rsidR="00545797" w:rsidRDefault="00F305E6" w:rsidP="00F305E6">
      <w:pPr>
        <w:pStyle w:val="Corpsdetexte"/>
        <w:kinsoku w:val="0"/>
        <w:overflowPunct w:val="0"/>
        <w:spacing w:before="56"/>
        <w:ind w:left="372" w:right="114"/>
      </w:pPr>
      <w:r>
        <w:t>Un</w:t>
      </w:r>
      <w:r w:rsidR="00545797">
        <w:t xml:space="preserve"> certificat de pré-inscription scolaire </w:t>
      </w:r>
      <w:r>
        <w:t xml:space="preserve">vous sera </w:t>
      </w:r>
      <w:r w:rsidR="00545797">
        <w:t xml:space="preserve">délivré </w:t>
      </w:r>
      <w:r w:rsidR="001E5399">
        <w:t xml:space="preserve">par mail </w:t>
      </w:r>
      <w:r>
        <w:t>par la Mairie.</w:t>
      </w:r>
      <w:r w:rsidR="00545797">
        <w:t xml:space="preserve"> </w:t>
      </w:r>
      <w:r>
        <w:t>Ce certificat sera également transmis à la direction de l’école concernée qui vous contactera pour valider l’inscription.</w:t>
      </w:r>
    </w:p>
    <w:p w:rsidR="00F305E6" w:rsidRDefault="00F305E6" w:rsidP="00F305E6">
      <w:pPr>
        <w:pStyle w:val="Corpsdetexte"/>
        <w:kinsoku w:val="0"/>
        <w:overflowPunct w:val="0"/>
        <w:spacing w:before="56"/>
        <w:ind w:left="372" w:right="114"/>
        <w:rPr>
          <w:spacing w:val="-3"/>
        </w:rPr>
      </w:pPr>
    </w:p>
    <w:p w:rsidR="00F305E6" w:rsidRDefault="00F305E6">
      <w:pPr>
        <w:pStyle w:val="Titre1"/>
        <w:kinsoku w:val="0"/>
        <w:overflowPunct w:val="0"/>
        <w:spacing w:line="240" w:lineRule="auto"/>
        <w:rPr>
          <w:u w:color="000000"/>
        </w:rPr>
      </w:pPr>
    </w:p>
    <w:p w:rsidR="00545797" w:rsidRDefault="00545797">
      <w:pPr>
        <w:pStyle w:val="Titre1"/>
        <w:kinsoku w:val="0"/>
        <w:overflowPunct w:val="0"/>
        <w:spacing w:line="240" w:lineRule="auto"/>
        <w:rPr>
          <w:u w:val="none"/>
        </w:rPr>
      </w:pPr>
      <w:r>
        <w:rPr>
          <w:u w:color="000000"/>
        </w:rPr>
        <w:t>DIRECTIONS ET FONCTIONNEMENT DES ECOLES :</w:t>
      </w:r>
    </w:p>
    <w:p w:rsidR="00545797" w:rsidRDefault="00545797">
      <w:pPr>
        <w:pStyle w:val="Corpsdetexte"/>
        <w:kinsoku w:val="0"/>
        <w:overflowPunct w:val="0"/>
        <w:spacing w:before="2"/>
        <w:rPr>
          <w:sz w:val="19"/>
          <w:szCs w:val="19"/>
        </w:rPr>
      </w:pPr>
    </w:p>
    <w:p w:rsidR="00545797" w:rsidRDefault="00545797">
      <w:pPr>
        <w:pStyle w:val="Corpsdetexte"/>
        <w:kinsoku w:val="0"/>
        <w:overflowPunct w:val="0"/>
        <w:spacing w:before="56"/>
        <w:ind w:left="372" w:right="249"/>
      </w:pPr>
      <w:r>
        <w:rPr>
          <w:i/>
          <w:iCs/>
        </w:rPr>
        <w:t xml:space="preserve">L’école </w:t>
      </w:r>
      <w:r>
        <w:rPr>
          <w:i/>
          <w:iCs/>
          <w:spacing w:val="-3"/>
        </w:rPr>
        <w:t xml:space="preserve">maternelle </w:t>
      </w:r>
      <w:r>
        <w:rPr>
          <w:i/>
          <w:iCs/>
        </w:rPr>
        <w:t xml:space="preserve">La Pibole </w:t>
      </w:r>
      <w:r>
        <w:t>fonctionne les lundis, mardis, jeudis et vendredis de 8h30 à 11h45 et de 14h30 à 16h30, les mercredis de 8h30 à</w:t>
      </w:r>
      <w:r>
        <w:rPr>
          <w:spacing w:val="-7"/>
        </w:rPr>
        <w:t xml:space="preserve"> </w:t>
      </w:r>
      <w:r>
        <w:t>11h30.</w:t>
      </w:r>
    </w:p>
    <w:p w:rsidR="00545797" w:rsidRDefault="00545797">
      <w:pPr>
        <w:pStyle w:val="Corpsdetexte"/>
        <w:kinsoku w:val="0"/>
        <w:overflowPunct w:val="0"/>
        <w:spacing w:before="1"/>
        <w:ind w:left="372"/>
      </w:pPr>
      <w:r>
        <w:t>Directrice : Mme BAPTISTAL</w:t>
      </w:r>
    </w:p>
    <w:p w:rsidR="00545797" w:rsidRDefault="00545797">
      <w:pPr>
        <w:pStyle w:val="Corpsdetexte"/>
        <w:kinsoku w:val="0"/>
        <w:overflowPunct w:val="0"/>
        <w:ind w:left="372"/>
      </w:pPr>
      <w:r>
        <w:t>Niveaux scolaires Cycles 1 et 2 (petits, moyens, grands)</w:t>
      </w:r>
    </w:p>
    <w:p w:rsidR="00545797" w:rsidRDefault="00545797">
      <w:pPr>
        <w:pStyle w:val="Corpsdetexte"/>
        <w:kinsoku w:val="0"/>
        <w:overflowPunct w:val="0"/>
        <w:spacing w:before="38"/>
        <w:ind w:left="372"/>
      </w:pPr>
      <w:r>
        <w:t>Téléphone : 04-78-91-35-27</w:t>
      </w:r>
    </w:p>
    <w:p w:rsidR="00545797" w:rsidRDefault="00545797">
      <w:pPr>
        <w:pStyle w:val="Corpsdetexte"/>
        <w:kinsoku w:val="0"/>
        <w:overflowPunct w:val="0"/>
        <w:rPr>
          <w:sz w:val="24"/>
          <w:szCs w:val="24"/>
        </w:rPr>
      </w:pPr>
    </w:p>
    <w:p w:rsidR="00F305E6" w:rsidRDefault="00F305E6">
      <w:pPr>
        <w:pStyle w:val="Corpsdetexte"/>
        <w:kinsoku w:val="0"/>
        <w:overflowPunct w:val="0"/>
        <w:rPr>
          <w:sz w:val="24"/>
          <w:szCs w:val="24"/>
        </w:rPr>
      </w:pPr>
    </w:p>
    <w:p w:rsidR="00545797" w:rsidRDefault="00545797">
      <w:pPr>
        <w:pStyle w:val="Corpsdetexte"/>
        <w:kinsoku w:val="0"/>
        <w:overflowPunct w:val="0"/>
        <w:ind w:left="372"/>
      </w:pPr>
      <w:r>
        <w:rPr>
          <w:i/>
          <w:iCs/>
        </w:rPr>
        <w:t xml:space="preserve">L’école élémentaire J.Y Cousteau </w:t>
      </w:r>
      <w:r>
        <w:t>fonctionne les lundis, mardis, jeudis et vendredis de 8h30 à 11h45 et de 13h30 à 15h30, les mercredis de 8h30 à 11h30.</w:t>
      </w:r>
    </w:p>
    <w:p w:rsidR="00545797" w:rsidRDefault="00545797">
      <w:pPr>
        <w:pStyle w:val="Corpsdetexte"/>
        <w:kinsoku w:val="0"/>
        <w:overflowPunct w:val="0"/>
        <w:spacing w:before="1"/>
        <w:ind w:left="372"/>
      </w:pPr>
      <w:r>
        <w:t>Directrice : Mme CAILLOT</w:t>
      </w:r>
    </w:p>
    <w:p w:rsidR="00113E54" w:rsidRDefault="00545797" w:rsidP="00113E54">
      <w:pPr>
        <w:pStyle w:val="Corpsdetexte"/>
        <w:kinsoku w:val="0"/>
        <w:overflowPunct w:val="0"/>
        <w:ind w:left="374" w:right="3402"/>
      </w:pPr>
      <w:r>
        <w:t>Niveaux scolaires : Cycles 2 et 3 (CP, CE</w:t>
      </w:r>
      <w:r w:rsidR="00113E54">
        <w:t>1, CE2, CM1, CM2 et ULIS</w:t>
      </w:r>
      <w:r>
        <w:t xml:space="preserve">) </w:t>
      </w:r>
    </w:p>
    <w:p w:rsidR="00545797" w:rsidRDefault="00545797" w:rsidP="00113E54">
      <w:pPr>
        <w:pStyle w:val="Corpsdetexte"/>
        <w:kinsoku w:val="0"/>
        <w:overflowPunct w:val="0"/>
        <w:ind w:left="374" w:right="3402"/>
      </w:pPr>
      <w:r>
        <w:t>Téléphone : 04-78-91-35-24</w:t>
      </w:r>
    </w:p>
    <w:p w:rsidR="00545797" w:rsidRDefault="00545797">
      <w:pPr>
        <w:pStyle w:val="Corpsdetexte"/>
        <w:kinsoku w:val="0"/>
        <w:overflowPunct w:val="0"/>
        <w:spacing w:before="3"/>
        <w:rPr>
          <w:sz w:val="24"/>
          <w:szCs w:val="24"/>
        </w:rPr>
      </w:pPr>
    </w:p>
    <w:p w:rsidR="00545797" w:rsidRDefault="00545797">
      <w:pPr>
        <w:pStyle w:val="Titre1"/>
        <w:kinsoku w:val="0"/>
        <w:overflowPunct w:val="0"/>
        <w:spacing w:line="240" w:lineRule="auto"/>
        <w:rPr>
          <w:u w:val="none"/>
        </w:rPr>
      </w:pPr>
      <w:r>
        <w:rPr>
          <w:u w:color="000000"/>
        </w:rPr>
        <w:t>COMMENT CHANGER D’ECOLE ?</w:t>
      </w:r>
    </w:p>
    <w:p w:rsidR="00545797" w:rsidRDefault="00545797">
      <w:pPr>
        <w:pStyle w:val="Corpsdetexte"/>
        <w:kinsoku w:val="0"/>
        <w:overflowPunct w:val="0"/>
        <w:spacing w:before="9"/>
        <w:rPr>
          <w:sz w:val="19"/>
          <w:szCs w:val="19"/>
        </w:rPr>
      </w:pPr>
    </w:p>
    <w:p w:rsidR="00545797" w:rsidRDefault="00545797">
      <w:pPr>
        <w:pStyle w:val="Corpsdetexte"/>
        <w:kinsoku w:val="0"/>
        <w:overflowPunct w:val="0"/>
        <w:spacing w:before="52" w:line="292" w:lineRule="exact"/>
        <w:ind w:left="372"/>
        <w:rPr>
          <w:sz w:val="24"/>
          <w:szCs w:val="24"/>
        </w:rPr>
      </w:pPr>
      <w:r>
        <w:rPr>
          <w:sz w:val="24"/>
          <w:szCs w:val="24"/>
        </w:rPr>
        <w:t>La dérogation scolaire est une procédure d’exception</w:t>
      </w:r>
    </w:p>
    <w:p w:rsidR="00545797" w:rsidRDefault="00545797">
      <w:pPr>
        <w:pStyle w:val="Paragraphedeliste"/>
        <w:numPr>
          <w:ilvl w:val="1"/>
          <w:numId w:val="1"/>
        </w:numPr>
        <w:tabs>
          <w:tab w:val="left" w:pos="1081"/>
        </w:tabs>
        <w:kinsoku w:val="0"/>
        <w:overflowPunct w:val="0"/>
        <w:ind w:right="124" w:hanging="361"/>
        <w:rPr>
          <w:sz w:val="22"/>
          <w:szCs w:val="22"/>
        </w:rPr>
      </w:pPr>
      <w:r>
        <w:rPr>
          <w:sz w:val="22"/>
          <w:szCs w:val="22"/>
        </w:rPr>
        <w:t>Si pour des raisons particulières, vous souhaitez scolariser votre enfant dans une autre école que son école de secteur, vous pouvez déposer une demande de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dérogation.</w:t>
      </w:r>
    </w:p>
    <w:p w:rsidR="00545797" w:rsidRDefault="00545797">
      <w:pPr>
        <w:pStyle w:val="Paragraphedeliste"/>
        <w:numPr>
          <w:ilvl w:val="1"/>
          <w:numId w:val="1"/>
        </w:numPr>
        <w:tabs>
          <w:tab w:val="left" w:pos="1081"/>
        </w:tabs>
        <w:kinsoku w:val="0"/>
        <w:overflowPunct w:val="0"/>
        <w:spacing w:line="279" w:lineRule="exact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Le formulaire de dérogation est à retirer en Mairie à compter du </w:t>
      </w:r>
      <w:r w:rsidR="00113E54">
        <w:rPr>
          <w:sz w:val="22"/>
          <w:szCs w:val="22"/>
        </w:rPr>
        <w:t>18</w:t>
      </w:r>
      <w:r>
        <w:rPr>
          <w:sz w:val="22"/>
          <w:szCs w:val="22"/>
        </w:rPr>
        <w:t xml:space="preserve"> février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113E54">
        <w:rPr>
          <w:sz w:val="22"/>
          <w:szCs w:val="22"/>
        </w:rPr>
        <w:t>1</w:t>
      </w:r>
    </w:p>
    <w:p w:rsidR="00545797" w:rsidRDefault="00545797">
      <w:pPr>
        <w:pStyle w:val="Paragraphedeliste"/>
        <w:numPr>
          <w:ilvl w:val="1"/>
          <w:numId w:val="1"/>
        </w:numPr>
        <w:tabs>
          <w:tab w:val="left" w:pos="1081"/>
        </w:tabs>
        <w:kinsoku w:val="0"/>
        <w:overflowPunct w:val="0"/>
        <w:ind w:right="127" w:hanging="361"/>
        <w:rPr>
          <w:sz w:val="22"/>
          <w:szCs w:val="22"/>
        </w:rPr>
      </w:pPr>
      <w:r>
        <w:rPr>
          <w:sz w:val="22"/>
          <w:szCs w:val="22"/>
        </w:rPr>
        <w:t xml:space="preserve">La demande de dérogation est à faire parvenir </w:t>
      </w:r>
      <w:r>
        <w:rPr>
          <w:spacing w:val="-3"/>
          <w:sz w:val="22"/>
          <w:szCs w:val="22"/>
          <w:u w:val="single" w:color="000000"/>
        </w:rPr>
        <w:t xml:space="preserve">avant </w:t>
      </w:r>
      <w:r>
        <w:rPr>
          <w:sz w:val="22"/>
          <w:szCs w:val="22"/>
          <w:u w:val="single" w:color="000000"/>
        </w:rPr>
        <w:t>le 2</w:t>
      </w:r>
      <w:r w:rsidR="00113E54">
        <w:rPr>
          <w:sz w:val="22"/>
          <w:szCs w:val="22"/>
          <w:u w:val="single" w:color="000000"/>
        </w:rPr>
        <w:t>6</w:t>
      </w:r>
      <w:r>
        <w:rPr>
          <w:sz w:val="22"/>
          <w:szCs w:val="22"/>
          <w:u w:val="single" w:color="000000"/>
        </w:rPr>
        <w:t xml:space="preserve"> Avril 202</w:t>
      </w:r>
      <w:r w:rsidR="00113E54">
        <w:rPr>
          <w:sz w:val="22"/>
          <w:szCs w:val="22"/>
          <w:u w:val="single" w:color="000000"/>
        </w:rPr>
        <w:t>1</w:t>
      </w:r>
      <w:r>
        <w:rPr>
          <w:sz w:val="22"/>
          <w:szCs w:val="22"/>
        </w:rPr>
        <w:t xml:space="preserve"> à la Mairie de Genay avec les pièces justificatives demandées sur 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formulaire.</w:t>
      </w:r>
    </w:p>
    <w:p w:rsidR="00545797" w:rsidRDefault="00CC346D">
      <w:pPr>
        <w:pStyle w:val="Corpsdetexte"/>
        <w:kinsoku w:val="0"/>
        <w:overflowPunct w:val="0"/>
        <w:spacing w:before="3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227965</wp:posOffset>
                </wp:positionV>
                <wp:extent cx="6486525" cy="2009775"/>
                <wp:effectExtent l="0" t="0" r="0" b="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009775"/>
                          <a:chOff x="832" y="359"/>
                          <a:chExt cx="10215" cy="3165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840" y="367"/>
                            <a:ext cx="10200" cy="3150"/>
                          </a:xfrm>
                          <a:custGeom>
                            <a:avLst/>
                            <a:gdLst>
                              <a:gd name="T0" fmla="*/ 525 w 10200"/>
                              <a:gd name="T1" fmla="*/ 0 h 3150"/>
                              <a:gd name="T2" fmla="*/ 447 w 10200"/>
                              <a:gd name="T3" fmla="*/ 5 h 3150"/>
                              <a:gd name="T4" fmla="*/ 373 w 10200"/>
                              <a:gd name="T5" fmla="*/ 22 h 3150"/>
                              <a:gd name="T6" fmla="*/ 303 w 10200"/>
                              <a:gd name="T7" fmla="*/ 48 h 3150"/>
                              <a:gd name="T8" fmla="*/ 239 w 10200"/>
                              <a:gd name="T9" fmla="*/ 84 h 3150"/>
                              <a:gd name="T10" fmla="*/ 180 w 10200"/>
                              <a:gd name="T11" fmla="*/ 128 h 3150"/>
                              <a:gd name="T12" fmla="*/ 128 w 10200"/>
                              <a:gd name="T13" fmla="*/ 180 h 3150"/>
                              <a:gd name="T14" fmla="*/ 84 w 10200"/>
                              <a:gd name="T15" fmla="*/ 239 h 3150"/>
                              <a:gd name="T16" fmla="*/ 48 w 10200"/>
                              <a:gd name="T17" fmla="*/ 303 h 3150"/>
                              <a:gd name="T18" fmla="*/ 22 w 10200"/>
                              <a:gd name="T19" fmla="*/ 373 h 3150"/>
                              <a:gd name="T20" fmla="*/ 5 w 10200"/>
                              <a:gd name="T21" fmla="*/ 447 h 3150"/>
                              <a:gd name="T22" fmla="*/ 0 w 10200"/>
                              <a:gd name="T23" fmla="*/ 525 h 3150"/>
                              <a:gd name="T24" fmla="*/ 0 w 10200"/>
                              <a:gd name="T25" fmla="*/ 2625 h 3150"/>
                              <a:gd name="T26" fmla="*/ 5 w 10200"/>
                              <a:gd name="T27" fmla="*/ 2702 h 3150"/>
                              <a:gd name="T28" fmla="*/ 22 w 10200"/>
                              <a:gd name="T29" fmla="*/ 2776 h 3150"/>
                              <a:gd name="T30" fmla="*/ 48 w 10200"/>
                              <a:gd name="T31" fmla="*/ 2846 h 3150"/>
                              <a:gd name="T32" fmla="*/ 84 w 10200"/>
                              <a:gd name="T33" fmla="*/ 2910 h 3150"/>
                              <a:gd name="T34" fmla="*/ 128 w 10200"/>
                              <a:gd name="T35" fmla="*/ 2969 h 3150"/>
                              <a:gd name="T36" fmla="*/ 180 w 10200"/>
                              <a:gd name="T37" fmla="*/ 3021 h 3150"/>
                              <a:gd name="T38" fmla="*/ 239 w 10200"/>
                              <a:gd name="T39" fmla="*/ 3065 h 3150"/>
                              <a:gd name="T40" fmla="*/ 303 w 10200"/>
                              <a:gd name="T41" fmla="*/ 3101 h 3150"/>
                              <a:gd name="T42" fmla="*/ 373 w 10200"/>
                              <a:gd name="T43" fmla="*/ 3127 h 3150"/>
                              <a:gd name="T44" fmla="*/ 447 w 10200"/>
                              <a:gd name="T45" fmla="*/ 3144 h 3150"/>
                              <a:gd name="T46" fmla="*/ 525 w 10200"/>
                              <a:gd name="T47" fmla="*/ 3150 h 3150"/>
                              <a:gd name="T48" fmla="*/ 9675 w 10200"/>
                              <a:gd name="T49" fmla="*/ 3150 h 3150"/>
                              <a:gd name="T50" fmla="*/ 9752 w 10200"/>
                              <a:gd name="T51" fmla="*/ 3144 h 3150"/>
                              <a:gd name="T52" fmla="*/ 9826 w 10200"/>
                              <a:gd name="T53" fmla="*/ 3127 h 3150"/>
                              <a:gd name="T54" fmla="*/ 9896 w 10200"/>
                              <a:gd name="T55" fmla="*/ 3101 h 3150"/>
                              <a:gd name="T56" fmla="*/ 9960 w 10200"/>
                              <a:gd name="T57" fmla="*/ 3065 h 3150"/>
                              <a:gd name="T58" fmla="*/ 10019 w 10200"/>
                              <a:gd name="T59" fmla="*/ 3021 h 3150"/>
                              <a:gd name="T60" fmla="*/ 10071 w 10200"/>
                              <a:gd name="T61" fmla="*/ 2969 h 3150"/>
                              <a:gd name="T62" fmla="*/ 10115 w 10200"/>
                              <a:gd name="T63" fmla="*/ 2910 h 3150"/>
                              <a:gd name="T64" fmla="*/ 10151 w 10200"/>
                              <a:gd name="T65" fmla="*/ 2846 h 3150"/>
                              <a:gd name="T66" fmla="*/ 10177 w 10200"/>
                              <a:gd name="T67" fmla="*/ 2776 h 3150"/>
                              <a:gd name="T68" fmla="*/ 10194 w 10200"/>
                              <a:gd name="T69" fmla="*/ 2702 h 3150"/>
                              <a:gd name="T70" fmla="*/ 10200 w 10200"/>
                              <a:gd name="T71" fmla="*/ 2625 h 3150"/>
                              <a:gd name="T72" fmla="*/ 10200 w 10200"/>
                              <a:gd name="T73" fmla="*/ 525 h 3150"/>
                              <a:gd name="T74" fmla="*/ 10194 w 10200"/>
                              <a:gd name="T75" fmla="*/ 447 h 3150"/>
                              <a:gd name="T76" fmla="*/ 10177 w 10200"/>
                              <a:gd name="T77" fmla="*/ 373 h 3150"/>
                              <a:gd name="T78" fmla="*/ 10151 w 10200"/>
                              <a:gd name="T79" fmla="*/ 303 h 3150"/>
                              <a:gd name="T80" fmla="*/ 10115 w 10200"/>
                              <a:gd name="T81" fmla="*/ 239 h 3150"/>
                              <a:gd name="T82" fmla="*/ 10071 w 10200"/>
                              <a:gd name="T83" fmla="*/ 180 h 3150"/>
                              <a:gd name="T84" fmla="*/ 10019 w 10200"/>
                              <a:gd name="T85" fmla="*/ 128 h 3150"/>
                              <a:gd name="T86" fmla="*/ 9960 w 10200"/>
                              <a:gd name="T87" fmla="*/ 84 h 3150"/>
                              <a:gd name="T88" fmla="*/ 9896 w 10200"/>
                              <a:gd name="T89" fmla="*/ 48 h 3150"/>
                              <a:gd name="T90" fmla="*/ 9826 w 10200"/>
                              <a:gd name="T91" fmla="*/ 22 h 3150"/>
                              <a:gd name="T92" fmla="*/ 9752 w 10200"/>
                              <a:gd name="T93" fmla="*/ 5 h 3150"/>
                              <a:gd name="T94" fmla="*/ 9675 w 10200"/>
                              <a:gd name="T95" fmla="*/ 0 h 3150"/>
                              <a:gd name="T96" fmla="*/ 525 w 10200"/>
                              <a:gd name="T97" fmla="*/ 0 h 3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200" h="3150">
                                <a:moveTo>
                                  <a:pt x="525" y="0"/>
                                </a:moveTo>
                                <a:lnTo>
                                  <a:pt x="447" y="5"/>
                                </a:lnTo>
                                <a:lnTo>
                                  <a:pt x="373" y="22"/>
                                </a:lnTo>
                                <a:lnTo>
                                  <a:pt x="303" y="48"/>
                                </a:lnTo>
                                <a:lnTo>
                                  <a:pt x="239" y="84"/>
                                </a:lnTo>
                                <a:lnTo>
                                  <a:pt x="180" y="128"/>
                                </a:lnTo>
                                <a:lnTo>
                                  <a:pt x="128" y="180"/>
                                </a:lnTo>
                                <a:lnTo>
                                  <a:pt x="84" y="239"/>
                                </a:lnTo>
                                <a:lnTo>
                                  <a:pt x="48" y="303"/>
                                </a:lnTo>
                                <a:lnTo>
                                  <a:pt x="22" y="373"/>
                                </a:lnTo>
                                <a:lnTo>
                                  <a:pt x="5" y="447"/>
                                </a:lnTo>
                                <a:lnTo>
                                  <a:pt x="0" y="525"/>
                                </a:lnTo>
                                <a:lnTo>
                                  <a:pt x="0" y="2625"/>
                                </a:lnTo>
                                <a:lnTo>
                                  <a:pt x="5" y="2702"/>
                                </a:lnTo>
                                <a:lnTo>
                                  <a:pt x="22" y="2776"/>
                                </a:lnTo>
                                <a:lnTo>
                                  <a:pt x="48" y="2846"/>
                                </a:lnTo>
                                <a:lnTo>
                                  <a:pt x="84" y="2910"/>
                                </a:lnTo>
                                <a:lnTo>
                                  <a:pt x="128" y="2969"/>
                                </a:lnTo>
                                <a:lnTo>
                                  <a:pt x="180" y="3021"/>
                                </a:lnTo>
                                <a:lnTo>
                                  <a:pt x="239" y="3065"/>
                                </a:lnTo>
                                <a:lnTo>
                                  <a:pt x="303" y="3101"/>
                                </a:lnTo>
                                <a:lnTo>
                                  <a:pt x="373" y="3127"/>
                                </a:lnTo>
                                <a:lnTo>
                                  <a:pt x="447" y="3144"/>
                                </a:lnTo>
                                <a:lnTo>
                                  <a:pt x="525" y="3150"/>
                                </a:lnTo>
                                <a:lnTo>
                                  <a:pt x="9675" y="3150"/>
                                </a:lnTo>
                                <a:lnTo>
                                  <a:pt x="9752" y="3144"/>
                                </a:lnTo>
                                <a:lnTo>
                                  <a:pt x="9826" y="3127"/>
                                </a:lnTo>
                                <a:lnTo>
                                  <a:pt x="9896" y="3101"/>
                                </a:lnTo>
                                <a:lnTo>
                                  <a:pt x="9960" y="3065"/>
                                </a:lnTo>
                                <a:lnTo>
                                  <a:pt x="10019" y="3021"/>
                                </a:lnTo>
                                <a:lnTo>
                                  <a:pt x="10071" y="2969"/>
                                </a:lnTo>
                                <a:lnTo>
                                  <a:pt x="10115" y="2910"/>
                                </a:lnTo>
                                <a:lnTo>
                                  <a:pt x="10151" y="2846"/>
                                </a:lnTo>
                                <a:lnTo>
                                  <a:pt x="10177" y="2776"/>
                                </a:lnTo>
                                <a:lnTo>
                                  <a:pt x="10194" y="2702"/>
                                </a:lnTo>
                                <a:lnTo>
                                  <a:pt x="10200" y="2625"/>
                                </a:lnTo>
                                <a:lnTo>
                                  <a:pt x="10200" y="525"/>
                                </a:lnTo>
                                <a:lnTo>
                                  <a:pt x="10194" y="447"/>
                                </a:lnTo>
                                <a:lnTo>
                                  <a:pt x="10177" y="373"/>
                                </a:lnTo>
                                <a:lnTo>
                                  <a:pt x="10151" y="303"/>
                                </a:lnTo>
                                <a:lnTo>
                                  <a:pt x="10115" y="239"/>
                                </a:lnTo>
                                <a:lnTo>
                                  <a:pt x="10071" y="180"/>
                                </a:lnTo>
                                <a:lnTo>
                                  <a:pt x="10019" y="128"/>
                                </a:lnTo>
                                <a:lnTo>
                                  <a:pt x="9960" y="84"/>
                                </a:lnTo>
                                <a:lnTo>
                                  <a:pt x="9896" y="48"/>
                                </a:lnTo>
                                <a:lnTo>
                                  <a:pt x="9826" y="22"/>
                                </a:lnTo>
                                <a:lnTo>
                                  <a:pt x="9752" y="5"/>
                                </a:lnTo>
                                <a:lnTo>
                                  <a:pt x="9675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360"/>
                            <a:ext cx="10215" cy="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797" w:rsidRDefault="00545797">
                              <w:pPr>
                                <w:pStyle w:val="Corpsdetexte"/>
                                <w:kinsoku w:val="0"/>
                                <w:overflowPunct w:val="0"/>
                                <w:spacing w:before="204" w:line="292" w:lineRule="exact"/>
                                <w:ind w:left="4091" w:right="405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>NOUS CONTACTER</w:t>
                              </w:r>
                            </w:p>
                            <w:p w:rsidR="00545797" w:rsidRDefault="00545797">
                              <w:pPr>
                                <w:pStyle w:val="Corpsdetexte"/>
                                <w:kinsoku w:val="0"/>
                                <w:overflowPunct w:val="0"/>
                                <w:ind w:left="4092" w:right="4058"/>
                                <w:jc w:val="center"/>
                              </w:pPr>
                              <w:r>
                                <w:t>Mairie de Genay Service Guichet Unique</w:t>
                              </w:r>
                            </w:p>
                            <w:p w:rsidR="00545797" w:rsidRDefault="00545797">
                              <w:pPr>
                                <w:pStyle w:val="Corpsdetexte"/>
                                <w:kinsoku w:val="0"/>
                                <w:overflowPunct w:val="0"/>
                                <w:spacing w:before="146"/>
                                <w:ind w:left="3190" w:right="3149" w:firstLine="691"/>
                                <w:rPr>
                                  <w:color w:val="0000FF"/>
                                </w:rPr>
                              </w:pPr>
                              <w:r>
                                <w:t xml:space="preserve">Téléphone : 04-72-08-78-88 Courriel : </w:t>
                              </w:r>
                              <w:hyperlink r:id="rId11" w:history="1">
                                <w:r>
                                  <w:rPr>
                                    <w:color w:val="0000FF"/>
                                    <w:u w:val="single"/>
                                  </w:rPr>
                                  <w:t>guichetunique@villedegenay.com</w:t>
                                </w:r>
                              </w:hyperlink>
                            </w:p>
                            <w:p w:rsidR="00545797" w:rsidRDefault="00545797">
                              <w:pPr>
                                <w:pStyle w:val="Corpsdetexte"/>
                                <w:kinsoku w:val="0"/>
                                <w:overflowPunct w:val="0"/>
                                <w:spacing w:before="171"/>
                                <w:ind w:left="2165" w:right="2132"/>
                                <w:jc w:val="center"/>
                              </w:pPr>
                              <w:r>
                                <w:t>Horaires : lundi, jeudi et vendredi de 8h30 à 12h et de 13h30 à 17h Mardi de 8h30 à 12h et de 13h30 à 1</w:t>
                              </w:r>
                              <w:r w:rsidR="00113E54">
                                <w:t>8</w:t>
                              </w:r>
                              <w:r>
                                <w:t>h</w:t>
                              </w:r>
                            </w:p>
                            <w:p w:rsidR="00545797" w:rsidRDefault="00545797">
                              <w:pPr>
                                <w:pStyle w:val="Corpsdetexte"/>
                                <w:kinsoku w:val="0"/>
                                <w:overflowPunct w:val="0"/>
                                <w:spacing w:before="2" w:line="237" w:lineRule="auto"/>
                                <w:ind w:left="4090" w:right="4058"/>
                                <w:jc w:val="center"/>
                              </w:pPr>
                              <w:r>
                                <w:t xml:space="preserve">Samedi de 9h à 11h30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" o:spid="_x0000_s1032" style="position:absolute;margin-left:41.6pt;margin-top:17.95pt;width:510.75pt;height:158.25pt;z-index:251660288;mso-wrap-distance-left:0;mso-wrap-distance-right:0;mso-position-horizontal-relative:page" coordorigin="832,359" coordsize="10215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" o:allowincell="f">
                <v:shape id="Freeform 9" o:spid="_x0000_s1033" style="position:absolute;left:840;top:367;width:10200;height:3150;visibility:visible;mso-wrap-style:square;v-text-anchor:top" coordsize="10200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" path="m525,l447,5,373,22,303,48,239,84r-59,44l128,180,84,239,48,303,22,373,5,447,,525,,2625r5,77l22,2776r26,70l84,2910r44,59l180,3021r59,44l303,3101r70,26l447,3144r78,6l9675,3150r77,-6l9826,3127r70,-26l9960,3065r59,-44l10071,2969r44,-59l10151,2846r26,-70l10194,2702r6,-77l10200,525r-6,-78l10177,373r-26,-70l10115,239r-44,-59l10019,128,9960,84,9896,48,9826,22,9752,5,9675,,525,xe" filled="f" strokecolor="red">
                  <v:path arrowok="t" o:connecttype="custom" o:connectlocs="525,0;447,5;373,22;303,48;239,84;180,128;128,180;84,239;48,303;22,373;5,447;0,525;0,2625;5,2702;22,2776;48,2846;84,2910;128,2969;180,3021;239,3065;303,3101;373,3127;447,3144;525,3150;9675,3150;9752,3144;9826,3127;9896,3101;9960,3065;10019,3021;10071,2969;10115,2910;10151,2846;10177,2776;10194,2702;10200,2625;10200,525;10194,447;10177,373;10151,303;10115,239;10071,180;10019,128;9960,84;9896,48;9826,22;9752,5;9675,0;525,0" o:connectangles="0,0,0,0,0,0,0,0,0,0,0,0,0,0,0,0,0,0,0,0,0,0,0,0,0,0,0,0,0,0,0,0,0,0,0,0,0,0,0,0,0,0,0,0,0,0,0,0,0"/>
                </v:shape>
                <v:shape id="Text Box 10" o:spid="_x0000_s1034" type="#_x0000_t202" style="position:absolute;left:833;top:360;width:10215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545797" w:rsidRDefault="00545797">
                        <w:pPr>
                          <w:pStyle w:val="Corpsdetexte"/>
                          <w:kinsoku w:val="0"/>
                          <w:overflowPunct w:val="0"/>
                          <w:spacing w:before="204" w:line="292" w:lineRule="exact"/>
                          <w:ind w:left="4091" w:right="405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>NOUS CONTACTER</w:t>
                        </w:r>
                      </w:p>
                      <w:p w:rsidR="00545797" w:rsidRDefault="00545797">
                        <w:pPr>
                          <w:pStyle w:val="Corpsdetexte"/>
                          <w:kinsoku w:val="0"/>
                          <w:overflowPunct w:val="0"/>
                          <w:ind w:left="4092" w:right="4058"/>
                          <w:jc w:val="center"/>
                        </w:pPr>
                        <w:r>
                          <w:t>Mairie de Genay Service Guichet Unique</w:t>
                        </w:r>
                      </w:p>
                      <w:p w:rsidR="00545797" w:rsidRDefault="00545797">
                        <w:pPr>
                          <w:pStyle w:val="Corpsdetexte"/>
                          <w:kinsoku w:val="0"/>
                          <w:overflowPunct w:val="0"/>
                          <w:spacing w:before="146"/>
                          <w:ind w:left="3190" w:right="3149" w:firstLine="691"/>
                          <w:rPr>
                            <w:color w:val="0000FF"/>
                          </w:rPr>
                        </w:pPr>
                        <w:r>
                          <w:t xml:space="preserve">Téléphone : 04-72-08-78-88 Courriel : </w:t>
                        </w:r>
                        <w:hyperlink r:id="rId12" w:history="1">
                          <w:r>
                            <w:rPr>
                              <w:color w:val="0000FF"/>
                              <w:u w:val="single"/>
                            </w:rPr>
                            <w:t>guichetunique@villedegenay.com</w:t>
                          </w:r>
                        </w:hyperlink>
                      </w:p>
                      <w:p w:rsidR="00545797" w:rsidRDefault="00545797">
                        <w:pPr>
                          <w:pStyle w:val="Corpsdetexte"/>
                          <w:kinsoku w:val="0"/>
                          <w:overflowPunct w:val="0"/>
                          <w:spacing w:before="171"/>
                          <w:ind w:left="2165" w:right="2132"/>
                          <w:jc w:val="center"/>
                        </w:pPr>
                        <w:r>
                          <w:t>Horaires : lundi, jeudi et vendredi de 8h30 à 12h et de 13h30 à 17h Mardi de 8h30 à 12h et de 13h30 à 1</w:t>
                        </w:r>
                        <w:r w:rsidR="00113E54">
                          <w:t>8</w:t>
                        </w:r>
                        <w:r>
                          <w:t>h</w:t>
                        </w:r>
                      </w:p>
                      <w:p w:rsidR="00545797" w:rsidRDefault="00545797">
                        <w:pPr>
                          <w:pStyle w:val="Corpsdetexte"/>
                          <w:kinsoku w:val="0"/>
                          <w:overflowPunct w:val="0"/>
                          <w:spacing w:before="2" w:line="237" w:lineRule="auto"/>
                          <w:ind w:left="4090" w:right="4058"/>
                          <w:jc w:val="center"/>
                        </w:pPr>
                        <w:r>
                          <w:t xml:space="preserve">Samedi de 9h à 11h30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45797" w:rsidRDefault="00545797">
      <w:pPr>
        <w:pStyle w:val="Corpsdetexte"/>
        <w:kinsoku w:val="0"/>
        <w:overflowPunct w:val="0"/>
        <w:rPr>
          <w:sz w:val="20"/>
          <w:szCs w:val="20"/>
        </w:rPr>
      </w:pPr>
    </w:p>
    <w:p w:rsidR="00545797" w:rsidRDefault="00545797">
      <w:pPr>
        <w:pStyle w:val="Corpsdetexte"/>
        <w:kinsoku w:val="0"/>
        <w:overflowPunct w:val="0"/>
        <w:spacing w:before="2"/>
        <w:rPr>
          <w:sz w:val="24"/>
          <w:szCs w:val="24"/>
        </w:rPr>
      </w:pPr>
    </w:p>
    <w:p w:rsidR="00545797" w:rsidRDefault="00545797">
      <w:pPr>
        <w:pStyle w:val="Corpsdetexte"/>
        <w:kinsoku w:val="0"/>
        <w:overflowPunct w:val="0"/>
        <w:spacing w:before="57"/>
        <w:ind w:left="372"/>
      </w:pPr>
      <w:r>
        <w:t>RAPPEL des pièces justificatives à fournir</w:t>
      </w:r>
      <w:r>
        <w:rPr>
          <w:u w:val="single" w:color="000000"/>
        </w:rPr>
        <w:t xml:space="preserve"> POUR INSCRIRE VOTRE ENFANT DANS UNE ECOLE DE GENAY</w:t>
      </w:r>
      <w:r>
        <w:t xml:space="preserve"> :</w:t>
      </w:r>
    </w:p>
    <w:p w:rsidR="00545797" w:rsidRDefault="00545797">
      <w:pPr>
        <w:pStyle w:val="Corpsdetexte"/>
        <w:kinsoku w:val="0"/>
        <w:overflowPunct w:val="0"/>
        <w:spacing w:before="5"/>
        <w:rPr>
          <w:sz w:val="17"/>
          <w:szCs w:val="17"/>
        </w:rPr>
      </w:pPr>
    </w:p>
    <w:p w:rsidR="00545797" w:rsidRDefault="00545797">
      <w:pPr>
        <w:pStyle w:val="Corpsdetexte"/>
        <w:kinsoku w:val="0"/>
        <w:overflowPunct w:val="0"/>
        <w:spacing w:before="56"/>
        <w:ind w:left="372"/>
      </w:pPr>
      <w:r>
        <w:t>Les pièces sont à fournir en un seul exemplaire, y compris si plusieurs inscriptions sont concernées.</w:t>
      </w:r>
    </w:p>
    <w:p w:rsidR="00545797" w:rsidRDefault="00545797">
      <w:pPr>
        <w:pStyle w:val="Corpsdetexte"/>
        <w:kinsoku w:val="0"/>
        <w:overflowPunct w:val="0"/>
        <w:rPr>
          <w:sz w:val="20"/>
          <w:szCs w:val="20"/>
        </w:rPr>
      </w:pPr>
    </w:p>
    <w:p w:rsidR="00545797" w:rsidRDefault="00545797">
      <w:pPr>
        <w:pStyle w:val="Corpsdetexte"/>
        <w:kinsoku w:val="0"/>
        <w:overflowPunct w:val="0"/>
        <w:spacing w:before="3"/>
        <w:rPr>
          <w:sz w:val="28"/>
          <w:szCs w:val="28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5"/>
      </w:tblGrid>
      <w:tr w:rsidR="00545797">
        <w:trPr>
          <w:trHeight w:val="4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Pièces nécessaires à l’inscription scolaire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pStyle w:val="TableParagraph"/>
              <w:kinsoku w:val="0"/>
              <w:overflowPunct w:val="0"/>
              <w:ind w:left="1200" w:right="1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Ecoles maternelle et élémentaire</w:t>
            </w:r>
          </w:p>
        </w:tc>
      </w:tr>
      <w:tr w:rsidR="00545797">
        <w:trPr>
          <w:trHeight w:val="30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Livret de famille original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pStyle w:val="TableParagraph"/>
              <w:kinsoku w:val="0"/>
              <w:overflowPunct w:val="0"/>
              <w:ind w:left="7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X</w:t>
            </w:r>
          </w:p>
        </w:tc>
      </w:tr>
      <w:tr w:rsidR="00545797">
        <w:trPr>
          <w:trHeight w:val="6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Justificatif de domicile de moins de trois mois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pStyle w:val="TableParagraph"/>
              <w:kinsoku w:val="0"/>
              <w:overflowPunct w:val="0"/>
              <w:ind w:left="7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X</w:t>
            </w:r>
          </w:p>
        </w:tc>
      </w:tr>
      <w:tr w:rsidR="00545797">
        <w:trPr>
          <w:trHeight w:val="3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carnet de santé de l’enfant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pStyle w:val="TableParagraph"/>
              <w:kinsoku w:val="0"/>
              <w:overflowPunct w:val="0"/>
              <w:ind w:left="7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X</w:t>
            </w:r>
          </w:p>
        </w:tc>
      </w:tr>
      <w:tr w:rsidR="00545797">
        <w:trPr>
          <w:trHeight w:val="70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pStyle w:val="TableParagraph"/>
              <w:kinsoku w:val="0"/>
              <w:overflowPunct w:val="0"/>
              <w:spacing w:line="240" w:lineRule="auto"/>
              <w:ind w:righ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les parents séparés ou divorcés : le jugement ou un justificatif d’autorité parentale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pStyle w:val="TableParagraph"/>
              <w:kinsoku w:val="0"/>
              <w:overflowPunct w:val="0"/>
              <w:ind w:left="7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X</w:t>
            </w:r>
          </w:p>
        </w:tc>
      </w:tr>
    </w:tbl>
    <w:p w:rsidR="00545797" w:rsidRDefault="00545797"/>
    <w:sectPr w:rsidR="00545797">
      <w:pgSz w:w="11910" w:h="16840"/>
      <w:pgMar w:top="300" w:right="720" w:bottom="28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80" w:hanging="349"/>
      </w:pPr>
      <w:rPr>
        <w:rFonts w:ascii="Symbol" w:hAnsi="Symbol"/>
        <w:b w:val="0"/>
        <w:w w:val="100"/>
        <w:sz w:val="22"/>
      </w:rPr>
    </w:lvl>
    <w:lvl w:ilvl="1">
      <w:numFmt w:val="bullet"/>
      <w:lvlText w:val="-"/>
      <w:lvlJc w:val="left"/>
      <w:pPr>
        <w:ind w:left="1092" w:hanging="118"/>
      </w:pPr>
      <w:rPr>
        <w:rFonts w:ascii="Calibri Light" w:hAnsi="Calibri Light"/>
        <w:b w:val="0"/>
        <w:w w:val="100"/>
        <w:sz w:val="22"/>
      </w:rPr>
    </w:lvl>
    <w:lvl w:ilvl="2">
      <w:numFmt w:val="bullet"/>
      <w:lvlText w:val="•"/>
      <w:lvlJc w:val="left"/>
      <w:pPr>
        <w:ind w:left="2167" w:hanging="118"/>
      </w:pPr>
    </w:lvl>
    <w:lvl w:ilvl="3">
      <w:numFmt w:val="bullet"/>
      <w:lvlText w:val="•"/>
      <w:lvlJc w:val="left"/>
      <w:pPr>
        <w:ind w:left="3234" w:hanging="118"/>
      </w:pPr>
    </w:lvl>
    <w:lvl w:ilvl="4">
      <w:numFmt w:val="bullet"/>
      <w:lvlText w:val="•"/>
      <w:lvlJc w:val="left"/>
      <w:pPr>
        <w:ind w:left="4302" w:hanging="118"/>
      </w:pPr>
    </w:lvl>
    <w:lvl w:ilvl="5">
      <w:numFmt w:val="bullet"/>
      <w:lvlText w:val="•"/>
      <w:lvlJc w:val="left"/>
      <w:pPr>
        <w:ind w:left="5369" w:hanging="118"/>
      </w:pPr>
    </w:lvl>
    <w:lvl w:ilvl="6">
      <w:numFmt w:val="bullet"/>
      <w:lvlText w:val="•"/>
      <w:lvlJc w:val="left"/>
      <w:pPr>
        <w:ind w:left="6436" w:hanging="118"/>
      </w:pPr>
    </w:lvl>
    <w:lvl w:ilvl="7">
      <w:numFmt w:val="bullet"/>
      <w:lvlText w:val="•"/>
      <w:lvlJc w:val="left"/>
      <w:pPr>
        <w:ind w:left="7504" w:hanging="118"/>
      </w:pPr>
    </w:lvl>
    <w:lvl w:ilvl="8">
      <w:numFmt w:val="bullet"/>
      <w:lvlText w:val="•"/>
      <w:lvlJc w:val="left"/>
      <w:pPr>
        <w:ind w:left="8571" w:hanging="11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489" w:hanging="118"/>
      </w:pPr>
      <w:rPr>
        <w:rFonts w:ascii="Calibri Light" w:hAnsi="Calibri Light"/>
        <w:b w:val="0"/>
        <w:w w:val="100"/>
        <w:sz w:val="22"/>
      </w:rPr>
    </w:lvl>
    <w:lvl w:ilvl="1">
      <w:numFmt w:val="bullet"/>
      <w:lvlText w:val=""/>
      <w:lvlJc w:val="left"/>
      <w:pPr>
        <w:ind w:left="1092" w:hanging="349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167" w:hanging="349"/>
      </w:pPr>
    </w:lvl>
    <w:lvl w:ilvl="3">
      <w:numFmt w:val="bullet"/>
      <w:lvlText w:val="•"/>
      <w:lvlJc w:val="left"/>
      <w:pPr>
        <w:ind w:left="3234" w:hanging="349"/>
      </w:pPr>
    </w:lvl>
    <w:lvl w:ilvl="4">
      <w:numFmt w:val="bullet"/>
      <w:lvlText w:val="•"/>
      <w:lvlJc w:val="left"/>
      <w:pPr>
        <w:ind w:left="4302" w:hanging="349"/>
      </w:pPr>
    </w:lvl>
    <w:lvl w:ilvl="5">
      <w:numFmt w:val="bullet"/>
      <w:lvlText w:val="•"/>
      <w:lvlJc w:val="left"/>
      <w:pPr>
        <w:ind w:left="5369" w:hanging="349"/>
      </w:pPr>
    </w:lvl>
    <w:lvl w:ilvl="6">
      <w:numFmt w:val="bullet"/>
      <w:lvlText w:val="•"/>
      <w:lvlJc w:val="left"/>
      <w:pPr>
        <w:ind w:left="6436" w:hanging="349"/>
      </w:pPr>
    </w:lvl>
    <w:lvl w:ilvl="7">
      <w:numFmt w:val="bullet"/>
      <w:lvlText w:val="•"/>
      <w:lvlJc w:val="left"/>
      <w:pPr>
        <w:ind w:left="7504" w:hanging="349"/>
      </w:pPr>
    </w:lvl>
    <w:lvl w:ilvl="8">
      <w:numFmt w:val="bullet"/>
      <w:lvlText w:val="•"/>
      <w:lvlJc w:val="left"/>
      <w:pPr>
        <w:ind w:left="8571" w:hanging="34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AA"/>
    <w:rsid w:val="00084F86"/>
    <w:rsid w:val="000C1CF1"/>
    <w:rsid w:val="00113E54"/>
    <w:rsid w:val="001E5399"/>
    <w:rsid w:val="002A7FAA"/>
    <w:rsid w:val="0036466B"/>
    <w:rsid w:val="004500D0"/>
    <w:rsid w:val="00545797"/>
    <w:rsid w:val="00A55516"/>
    <w:rsid w:val="00CB4079"/>
    <w:rsid w:val="00CC346D"/>
    <w:rsid w:val="00D307BA"/>
    <w:rsid w:val="00DE6A41"/>
    <w:rsid w:val="00F3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51E3FF-2ABF-4E02-8091-E34F2B4E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lang w:eastAsia="fr-FR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line="292" w:lineRule="exact"/>
      <w:ind w:left="372"/>
      <w:outlineLvl w:val="0"/>
    </w:pPr>
    <w:rPr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Calibri Light" w:hAnsi="Calibri Light" w:cs="Calibri Light"/>
    </w:rPr>
  </w:style>
  <w:style w:type="paragraph" w:styleId="Paragraphedeliste">
    <w:name w:val="List Paragraph"/>
    <w:basedOn w:val="Normal"/>
    <w:uiPriority w:val="1"/>
    <w:qFormat/>
    <w:pPr>
      <w:ind w:left="1080" w:hanging="34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A7FA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uichetunique@villedegena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ichetunique@villedegenay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guichetunique@villedegenay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uichetunique@villedegena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FE2030E1894B97CD2E22B691EB3B" ma:contentTypeVersion="8" ma:contentTypeDescription="Crée un document." ma:contentTypeScope="" ma:versionID="cf63f7b415cf1b4704f8a0d20bc57b8d">
  <xsd:schema xmlns:xsd="http://www.w3.org/2001/XMLSchema" xmlns:xs="http://www.w3.org/2001/XMLSchema" xmlns:p="http://schemas.microsoft.com/office/2006/metadata/properties" xmlns:ns2="b32ea107-b39c-4aef-a42c-f752460d8eeb" targetNamespace="http://schemas.microsoft.com/office/2006/metadata/properties" ma:root="true" ma:fieldsID="e3388c81503cfda9d788cf204edabc47" ns2:_="">
    <xsd:import namespace="b32ea107-b39c-4aef-a42c-f752460d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a107-b39c-4aef-a42c-f752460d8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C367E-7145-462B-A240-AAE8CF2833E8}">
  <ds:schemaRefs>
    <ds:schemaRef ds:uri="http://schemas.microsoft.com/office/2006/documentManagement/types"/>
    <ds:schemaRef ds:uri="b32ea107-b39c-4aef-a42c-f752460d8ee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286F68-F31F-476B-AC10-45F8E4F80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7031E-009E-4964-A69E-DBEE38455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ea107-b39c-4aef-a42c-f752460d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2546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GENAY</dc:creator>
  <cp:keywords/>
  <dc:description/>
  <cp:lastModifiedBy>Géraldine PEGULU</cp:lastModifiedBy>
  <cp:revision>2</cp:revision>
  <dcterms:created xsi:type="dcterms:W3CDTF">2021-03-01T10:50:00Z</dcterms:created>
  <dcterms:modified xsi:type="dcterms:W3CDTF">2021-03-01T10:50:00Z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 2013</vt:lpwstr>
  </property>
  <property fmtid="{D5CDD505-2E9C-101B-9397-08002B2CF9AE}" pid="3" name="ContentTypeId">
    <vt:lpwstr>0x010100BC29FE2030E1894B97CD2E22B691EB3B</vt:lpwstr>
  </property>
</Properties>
</file>